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D13EF">
        <w:t xml:space="preserve"> 9</w:t>
      </w:r>
      <w:r w:rsidR="00D81B0D" w:rsidRPr="00665A6A">
        <w:t xml:space="preserve"> – </w:t>
      </w:r>
      <w:r w:rsidR="003D13EF">
        <w:t>12</w:t>
      </w:r>
      <w:r w:rsidR="00F91A90">
        <w:t xml:space="preserve"> </w:t>
      </w:r>
      <w:r w:rsidR="003D13EF">
        <w:t>grudnia</w:t>
      </w:r>
      <w:r w:rsidR="00D83E2E" w:rsidRPr="00665A6A">
        <w:t xml:space="preserve"> </w:t>
      </w:r>
      <w:r w:rsidR="00654E14" w:rsidRPr="00665A6A">
        <w:t>201</w:t>
      </w:r>
      <w:r w:rsidR="00C008E4" w:rsidRPr="00665A6A">
        <w:t>9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EB3CD4" w:rsidRPr="00F91A90" w:rsidRDefault="00C008E4" w:rsidP="003D13E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F91A90">
        <w:t>Uchwały nr</w:t>
      </w:r>
      <w:r w:rsidR="00A249A8">
        <w:t xml:space="preserve"> </w:t>
      </w:r>
      <w:r w:rsidR="003D13EF" w:rsidRPr="003D13EF">
        <w:t>129/2019 w sprawie wyrażenia zgody na zwiększ</w:t>
      </w:r>
      <w:r w:rsidR="003D13EF">
        <w:t>enie poziomu dofinansowania dla </w:t>
      </w:r>
      <w:r w:rsidR="003D13EF" w:rsidRPr="003D13EF">
        <w:t xml:space="preserve">projektu Miasta Czeladź pn. „Centrum Usług Społecznościowych i Aktywności Lokalnej SATURN w Czeladzi”, o numerze </w:t>
      </w:r>
      <w:proofErr w:type="spellStart"/>
      <w:r w:rsidR="003D13EF" w:rsidRPr="003D13EF">
        <w:t>WND</w:t>
      </w:r>
      <w:proofErr w:type="spellEnd"/>
      <w:r w:rsidR="003D13EF" w:rsidRPr="003D13EF">
        <w:t>-</w:t>
      </w:r>
      <w:proofErr w:type="spellStart"/>
      <w:r w:rsidR="003D13EF" w:rsidRPr="003D13EF">
        <w:t>RPSL.10.02.01</w:t>
      </w:r>
      <w:proofErr w:type="spellEnd"/>
      <w:r w:rsidR="003D13EF" w:rsidRPr="003D13EF">
        <w:t>-24-</w:t>
      </w:r>
      <w:proofErr w:type="spellStart"/>
      <w:r w:rsidR="003D13EF" w:rsidRPr="003D13EF">
        <w:t>01F3</w:t>
      </w:r>
      <w:proofErr w:type="spellEnd"/>
      <w:r w:rsidR="003D13EF" w:rsidRPr="003D13EF">
        <w:t>/17-009.</w:t>
      </w:r>
    </w:p>
    <w:p w:rsidR="00C008E4" w:rsidRPr="00665A6A" w:rsidRDefault="00C008E4" w:rsidP="00C008E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4067FF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4067FF">
        <w:t xml:space="preserve">W głosowaniu wzięło udział </w:t>
      </w:r>
      <w:r w:rsidR="00BE390A" w:rsidRPr="004067FF">
        <w:t>1</w:t>
      </w:r>
      <w:r w:rsidR="004067FF" w:rsidRPr="004067FF">
        <w:t>5</w:t>
      </w:r>
      <w:r w:rsidRPr="004067FF">
        <w:t xml:space="preserve"> członków Zarz</w:t>
      </w:r>
      <w:r w:rsidR="00BE390A" w:rsidRPr="004067FF">
        <w:t>ądu Związku, na 15 uprawnionych</w:t>
      </w:r>
      <w:r w:rsidR="0064791E" w:rsidRPr="004067FF">
        <w:t>.</w:t>
      </w:r>
    </w:p>
    <w:p w:rsidR="003B1FDF" w:rsidRPr="004067FF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4067FF">
        <w:t xml:space="preserve">Liczba głosów za przyjęciem uchwały: </w:t>
      </w:r>
      <w:r w:rsidR="00654E14" w:rsidRPr="004067FF">
        <w:t>1</w:t>
      </w:r>
      <w:r w:rsidR="004067FF" w:rsidRPr="004067FF">
        <w:t>5</w:t>
      </w:r>
      <w:r w:rsidR="0001422C" w:rsidRPr="004067FF">
        <w:t>.</w:t>
      </w:r>
    </w:p>
    <w:p w:rsidR="003B1FDF" w:rsidRPr="00BC35A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>Liczba głosów przeciw przyjęciu uchwały: 0</w:t>
      </w:r>
      <w:r w:rsidR="0001422C" w:rsidRPr="00BC35A0">
        <w:t>.</w:t>
      </w:r>
    </w:p>
    <w:p w:rsidR="003B1FDF" w:rsidRPr="00BC35A0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>Lic</w:t>
      </w:r>
      <w:r w:rsidR="00CF04B4" w:rsidRPr="00BC35A0">
        <w:t>zba głosów wstrzymujących się: 0</w:t>
      </w:r>
      <w:r w:rsidR="0001422C" w:rsidRPr="00BC35A0">
        <w:t>.</w:t>
      </w:r>
    </w:p>
    <w:p w:rsidR="00084B9C" w:rsidRPr="00BC35A0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BC35A0">
        <w:t>Liczba głosów nieważnych:</w:t>
      </w:r>
      <w:r w:rsidR="00654E14" w:rsidRPr="00BC35A0">
        <w:t xml:space="preserve"> 0</w:t>
      </w:r>
      <w:r w:rsidR="0001422C" w:rsidRPr="00BC35A0">
        <w:t>.</w:t>
      </w:r>
    </w:p>
    <w:p w:rsidR="008002C4" w:rsidRPr="00F50ECC" w:rsidRDefault="008002C4" w:rsidP="008002C4">
      <w:pPr>
        <w:spacing w:after="0" w:line="276" w:lineRule="auto"/>
        <w:ind w:left="709" w:hanging="1"/>
        <w:jc w:val="both"/>
      </w:pPr>
    </w:p>
    <w:p w:rsidR="008002C4" w:rsidRPr="00665A6A" w:rsidRDefault="008002C4" w:rsidP="00806B55">
      <w:pPr>
        <w:spacing w:after="0" w:line="276" w:lineRule="auto"/>
        <w:ind w:left="708"/>
        <w:jc w:val="both"/>
      </w:pPr>
      <w:r w:rsidRPr="004067FF">
        <w:t xml:space="preserve">Uchwała nr </w:t>
      </w:r>
      <w:r w:rsidR="00F91A90" w:rsidRPr="004067FF">
        <w:t>1</w:t>
      </w:r>
      <w:r w:rsidR="00A249A8" w:rsidRPr="004067FF">
        <w:t>2</w:t>
      </w:r>
      <w:r w:rsidR="003D13EF" w:rsidRPr="004067FF">
        <w:t>9</w:t>
      </w:r>
      <w:r w:rsidRPr="004067FF">
        <w:t>/201</w:t>
      </w:r>
      <w:r w:rsidR="00C008E4" w:rsidRPr="004067FF">
        <w:t>9</w:t>
      </w:r>
      <w:r w:rsidRPr="004067FF">
        <w:t xml:space="preserve"> została przyjęta przez Zarząd Związku jednogłośnie – 1</w:t>
      </w:r>
      <w:r w:rsidR="004067FF" w:rsidRPr="004067FF">
        <w:t>5</w:t>
      </w:r>
      <w:r w:rsidRPr="004067FF">
        <w:t xml:space="preserve"> głosów za, </w:t>
      </w:r>
      <w:r w:rsidR="00F50ECC" w:rsidRPr="004067FF">
        <w:br/>
      </w:r>
      <w:r w:rsidRPr="004067FF">
        <w:t>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EB3CD4" w:rsidRPr="00F91A90" w:rsidRDefault="00C008E4" w:rsidP="003D13EF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="003D13EF" w:rsidRPr="003D13EF">
        <w:t>130/2019 w sprawie przyjęcia projektu uchwały na Walne Zebranie Członków Związku.</w:t>
      </w:r>
      <w:bookmarkStart w:id="0" w:name="_GoBack"/>
      <w:bookmarkEnd w:id="0"/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9F1831" w:rsidRPr="004067FF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4067FF">
        <w:t>W głosowaniu wzięło udział 1</w:t>
      </w:r>
      <w:r w:rsidR="004067FF" w:rsidRPr="004067FF">
        <w:t>5</w:t>
      </w:r>
      <w:r w:rsidRPr="004067FF">
        <w:t xml:space="preserve"> członków Zarządu Związku, na 15 uprawnionych.</w:t>
      </w:r>
    </w:p>
    <w:p w:rsidR="009F1831" w:rsidRPr="004067FF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4067FF">
        <w:t>Liczba głosów za przyjęciem uchwały: 1</w:t>
      </w:r>
      <w:r w:rsidR="004067FF">
        <w:t>5</w:t>
      </w:r>
      <w:r w:rsidRPr="004067FF">
        <w:t>.</w:t>
      </w: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Liczba głosów przeciw przyjęciu uchwały: 0.</w:t>
      </w: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Liczba głosów wstrzymujących się: 0.</w:t>
      </w:r>
    </w:p>
    <w:p w:rsidR="009F1831" w:rsidRPr="00BC35A0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BC35A0">
        <w:t>Liczba głosów nieważnych: 0.</w:t>
      </w:r>
    </w:p>
    <w:p w:rsidR="008002C4" w:rsidRPr="00BC35A0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ind w:left="709"/>
        <w:jc w:val="both"/>
      </w:pPr>
      <w:r w:rsidRPr="004067FF">
        <w:t xml:space="preserve">Uchwała nr </w:t>
      </w:r>
      <w:r w:rsidR="00F91A90" w:rsidRPr="004067FF">
        <w:t>1</w:t>
      </w:r>
      <w:r w:rsidR="003D13EF" w:rsidRPr="004067FF">
        <w:t>30</w:t>
      </w:r>
      <w:r w:rsidRPr="004067FF">
        <w:t>/201</w:t>
      </w:r>
      <w:r w:rsidR="00C008E4" w:rsidRPr="004067FF">
        <w:t>9</w:t>
      </w:r>
      <w:r w:rsidRPr="004067FF">
        <w:t xml:space="preserve"> została przyjęta przez Zarząd Związku jednogłośnie – 1</w:t>
      </w:r>
      <w:r w:rsidR="004067FF" w:rsidRPr="004067FF">
        <w:t>5</w:t>
      </w:r>
      <w:r w:rsidRPr="004067FF">
        <w:t xml:space="preserve"> głosów za, </w:t>
      </w:r>
      <w:r w:rsidR="00F50ECC" w:rsidRPr="004067FF">
        <w:br/>
      </w:r>
      <w:r w:rsidRPr="004067FF">
        <w:t>na 15 uprawnionych do głosowania.</w:t>
      </w:r>
    </w:p>
    <w:p w:rsidR="00773847" w:rsidRPr="00665A6A" w:rsidRDefault="00773847" w:rsidP="008002C4">
      <w:pPr>
        <w:pStyle w:val="Akapitzlist"/>
        <w:spacing w:after="0" w:line="276" w:lineRule="auto"/>
        <w:ind w:left="709"/>
        <w:jc w:val="both"/>
      </w:pPr>
    </w:p>
    <w:p w:rsidR="00F91A90" w:rsidRPr="003D13EF" w:rsidRDefault="00F91A90" w:rsidP="003D13EF">
      <w:pPr>
        <w:spacing w:after="0" w:line="276" w:lineRule="auto"/>
        <w:jc w:val="both"/>
        <w:rPr>
          <w:b/>
        </w:rPr>
      </w:pP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3D13EF" w:rsidRDefault="003D13EF" w:rsidP="003D13EF">
      <w:pPr>
        <w:spacing w:after="0" w:line="240" w:lineRule="auto"/>
      </w:pPr>
    </w:p>
    <w:p w:rsidR="00152867" w:rsidRPr="00041F9C" w:rsidRDefault="00152867" w:rsidP="003D13EF">
      <w:pPr>
        <w:spacing w:after="0" w:line="240" w:lineRule="auto"/>
      </w:pPr>
      <w:r w:rsidRPr="00041F9C">
        <w:t>Protokolant</w:t>
      </w:r>
      <w:r w:rsidR="00E7677D">
        <w:t>ka</w:t>
      </w:r>
      <w:r w:rsidRPr="00041F9C">
        <w:t>:</w:t>
      </w:r>
    </w:p>
    <w:p w:rsidR="00152867" w:rsidRPr="000A1BFD" w:rsidRDefault="00C571C1" w:rsidP="003D13EF">
      <w:pPr>
        <w:spacing w:after="0" w:line="240" w:lineRule="auto"/>
      </w:pPr>
      <w:r w:rsidRPr="000A1BFD">
        <w:t>Justyna Birna</w:t>
      </w:r>
    </w:p>
    <w:p w:rsidR="000A1BFD" w:rsidRPr="003A0B81" w:rsidRDefault="000A1BFD" w:rsidP="003D13EF">
      <w:pPr>
        <w:spacing w:after="0" w:line="240" w:lineRule="auto"/>
      </w:pPr>
      <w:r>
        <w:t>Biuro Związku Subregionu Centralnego</w:t>
      </w:r>
    </w:p>
    <w:p w:rsidR="00041F9C" w:rsidRPr="00041F9C" w:rsidRDefault="003D13EF" w:rsidP="003D13EF">
      <w:pPr>
        <w:spacing w:after="0" w:line="240" w:lineRule="auto"/>
      </w:pPr>
      <w:r>
        <w:t xml:space="preserve">12 grudnia </w:t>
      </w:r>
      <w:r w:rsidR="00A06186">
        <w:t>201</w:t>
      </w:r>
      <w:r w:rsidR="00C008E4">
        <w:t>9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FF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B66"/>
    <w:multiLevelType w:val="hybridMultilevel"/>
    <w:tmpl w:val="B5E8288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4274"/>
    <w:multiLevelType w:val="hybridMultilevel"/>
    <w:tmpl w:val="5420E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9019C"/>
    <w:multiLevelType w:val="hybridMultilevel"/>
    <w:tmpl w:val="15D28A6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3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5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83E32"/>
    <w:rsid w:val="002A1C43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06B55"/>
    <w:rsid w:val="008255B1"/>
    <w:rsid w:val="00834E16"/>
    <w:rsid w:val="00871E30"/>
    <w:rsid w:val="00892EE5"/>
    <w:rsid w:val="008966D8"/>
    <w:rsid w:val="008C3532"/>
    <w:rsid w:val="00926B72"/>
    <w:rsid w:val="00967AE4"/>
    <w:rsid w:val="009C4791"/>
    <w:rsid w:val="009F1831"/>
    <w:rsid w:val="009F6F22"/>
    <w:rsid w:val="00A0572F"/>
    <w:rsid w:val="00A06186"/>
    <w:rsid w:val="00A22086"/>
    <w:rsid w:val="00A249A8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35A0"/>
    <w:rsid w:val="00BC427A"/>
    <w:rsid w:val="00BE390A"/>
    <w:rsid w:val="00C008E4"/>
    <w:rsid w:val="00C16DBF"/>
    <w:rsid w:val="00C23497"/>
    <w:rsid w:val="00C571C1"/>
    <w:rsid w:val="00C86509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27</cp:revision>
  <cp:lastPrinted>2019-11-29T09:30:00Z</cp:lastPrinted>
  <dcterms:created xsi:type="dcterms:W3CDTF">2018-09-28T11:52:00Z</dcterms:created>
  <dcterms:modified xsi:type="dcterms:W3CDTF">2019-12-12T09:08:00Z</dcterms:modified>
</cp:coreProperties>
</file>